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C" w:rsidRPr="00F07938" w:rsidRDefault="00D20959" w:rsidP="001978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7938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D20959" w:rsidRPr="001978EA" w:rsidRDefault="00D20959" w:rsidP="001978E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78EA">
        <w:rPr>
          <w:rFonts w:ascii="Times New Roman" w:hAnsi="Times New Roman" w:cs="Times New Roman"/>
          <w:b/>
          <w:sz w:val="48"/>
          <w:szCs w:val="48"/>
        </w:rPr>
        <w:t>Саянского района</w:t>
      </w:r>
    </w:p>
    <w:p w:rsidR="001978EA" w:rsidRDefault="001978EA" w:rsidP="001978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20959" w:rsidRPr="00F07938" w:rsidRDefault="00D20959" w:rsidP="001978E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793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D20959" w:rsidRDefault="00D20959" w:rsidP="00D20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с. Агинское</w:t>
      </w:r>
    </w:p>
    <w:p w:rsidR="00D20959" w:rsidRDefault="00CC5F65" w:rsidP="00D209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28.06.2016</w:t>
      </w:r>
      <w:r w:rsidR="00D2095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№</w:t>
      </w:r>
      <w:r>
        <w:rPr>
          <w:rFonts w:ascii="Times New Roman" w:hAnsi="Times New Roman" w:cs="Times New Roman"/>
          <w:sz w:val="32"/>
          <w:szCs w:val="32"/>
        </w:rPr>
        <w:t>186-п</w:t>
      </w:r>
    </w:p>
    <w:tbl>
      <w:tblPr>
        <w:tblStyle w:val="a3"/>
        <w:tblW w:w="0" w:type="auto"/>
        <w:tblLook w:val="04A0"/>
      </w:tblPr>
      <w:tblGrid>
        <w:gridCol w:w="4786"/>
      </w:tblGrid>
      <w:tr w:rsidR="00913D6D" w:rsidTr="00CD7A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3D6D" w:rsidRDefault="00F3712B" w:rsidP="00F3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Саянского </w:t>
            </w:r>
            <w:r w:rsidR="00AA460F">
              <w:rPr>
                <w:rFonts w:ascii="Times New Roman" w:hAnsi="Times New Roman" w:cs="Times New Roman"/>
                <w:sz w:val="28"/>
                <w:szCs w:val="28"/>
              </w:rPr>
              <w:t>района от 03.</w:t>
            </w:r>
            <w:r w:rsidR="00B86866">
              <w:rPr>
                <w:rFonts w:ascii="Times New Roman" w:hAnsi="Times New Roman" w:cs="Times New Roman"/>
                <w:sz w:val="28"/>
                <w:szCs w:val="28"/>
              </w:rPr>
              <w:t xml:space="preserve">02.2011г. № 91-п </w:t>
            </w:r>
            <w:r w:rsidR="00AA46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686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AA460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административного регламента </w:t>
            </w:r>
            <w:r w:rsidR="00427360"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Саянского района по </w:t>
            </w:r>
            <w:r w:rsidR="00CD7A1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исполнению муниципальной </w:t>
            </w:r>
            <w:r w:rsidR="00B86866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427360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земельных участков для индивидуального жилищного строительства»</w:t>
            </w:r>
          </w:p>
          <w:p w:rsidR="00AA460F" w:rsidRDefault="00AA460F" w:rsidP="00F3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57A" w:rsidRDefault="006F057A" w:rsidP="00582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</w:t>
      </w:r>
      <w:r w:rsidR="000E21A7">
        <w:rPr>
          <w:rFonts w:ascii="Times New Roman" w:hAnsi="Times New Roman" w:cs="Times New Roman"/>
          <w:sz w:val="28"/>
          <w:szCs w:val="28"/>
        </w:rPr>
        <w:t xml:space="preserve"> «Об общий принципах организации местного самоуправления в Российской Федерации», руководствуясь ст. 81 Устава Муниципального образования Саянский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1A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33C2E">
        <w:rPr>
          <w:rFonts w:ascii="Times New Roman" w:hAnsi="Times New Roman" w:cs="Times New Roman"/>
          <w:sz w:val="28"/>
          <w:szCs w:val="28"/>
        </w:rPr>
        <w:t>,</w:t>
      </w:r>
      <w:r w:rsidR="00141E67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141E67" w:rsidRDefault="00141E67" w:rsidP="006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Саянского района</w:t>
      </w:r>
      <w:r w:rsidR="00833C2E">
        <w:rPr>
          <w:rFonts w:ascii="Times New Roman" w:hAnsi="Times New Roman" w:cs="Times New Roman"/>
          <w:sz w:val="28"/>
          <w:szCs w:val="28"/>
        </w:rPr>
        <w:t xml:space="preserve"> от 03.02.20</w:t>
      </w:r>
      <w:r w:rsidR="000D2F66">
        <w:rPr>
          <w:rFonts w:ascii="Times New Roman" w:hAnsi="Times New Roman" w:cs="Times New Roman"/>
          <w:sz w:val="28"/>
          <w:szCs w:val="28"/>
        </w:rPr>
        <w:t xml:space="preserve">11г. № 91-п  </w:t>
      </w:r>
      <w:r w:rsidR="00833C2E">
        <w:rPr>
          <w:rFonts w:ascii="Times New Roman" w:hAnsi="Times New Roman" w:cs="Times New Roman"/>
          <w:sz w:val="28"/>
          <w:szCs w:val="28"/>
        </w:rPr>
        <w:t>«</w:t>
      </w:r>
      <w:r w:rsidR="000D2F6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отдела земельных отношений Саянского района по исполнению муниципальной услуги </w:t>
      </w:r>
      <w:r w:rsidR="001836FF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для индивидуального жилищного строительства».</w:t>
      </w:r>
    </w:p>
    <w:p w:rsidR="001F2B59" w:rsidRPr="00584405" w:rsidRDefault="001F2B59" w:rsidP="001F2B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1E7">
        <w:rPr>
          <w:rFonts w:ascii="Times New Roman" w:hAnsi="Times New Roman" w:cs="Times New Roman"/>
          <w:sz w:val="28"/>
          <w:szCs w:val="28"/>
        </w:rPr>
        <w:t xml:space="preserve"> </w:t>
      </w:r>
      <w:r w:rsidR="00EA5473">
        <w:rPr>
          <w:rFonts w:ascii="Times New Roman" w:hAnsi="Times New Roman" w:cs="Times New Roman"/>
          <w:sz w:val="28"/>
          <w:szCs w:val="28"/>
        </w:rPr>
        <w:t>Н</w:t>
      </w:r>
      <w:r w:rsidRPr="00584405">
        <w:rPr>
          <w:rFonts w:ascii="Times New Roman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73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DB25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8440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84405">
        <w:rPr>
          <w:rFonts w:ascii="Times New Roman" w:hAnsi="Times New Roman" w:cs="Times New Roman"/>
          <w:sz w:val="28"/>
          <w:szCs w:val="28"/>
        </w:rPr>
        <w:t xml:space="preserve"> веб-сайте Саянского района: </w:t>
      </w:r>
      <w:hyperlink r:id="rId4" w:history="1">
        <w:r w:rsidRPr="00584405">
          <w:rPr>
            <w:rFonts w:ascii="Times New Roman" w:hAnsi="Times New Roman" w:cs="Times New Roman"/>
            <w:sz w:val="28"/>
            <w:szCs w:val="28"/>
          </w:rPr>
          <w:t>www.adm-sayany.ru</w:t>
        </w:r>
      </w:hyperlink>
      <w:r w:rsidRPr="00584405">
        <w:rPr>
          <w:rFonts w:ascii="Times New Roman" w:hAnsi="Times New Roman" w:cs="Times New Roman"/>
          <w:sz w:val="28"/>
          <w:szCs w:val="28"/>
        </w:rPr>
        <w:t>.</w:t>
      </w:r>
    </w:p>
    <w:p w:rsidR="001836FF" w:rsidRDefault="001F2B59" w:rsidP="001F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3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36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9C0F92">
        <w:rPr>
          <w:rFonts w:ascii="Times New Roman" w:hAnsi="Times New Roman" w:cs="Times New Roman"/>
          <w:sz w:val="28"/>
          <w:szCs w:val="28"/>
        </w:rPr>
        <w:t>.</w:t>
      </w:r>
    </w:p>
    <w:p w:rsidR="009C0F92" w:rsidRDefault="00584405" w:rsidP="00584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F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C0F92" w:rsidRDefault="009C0F92" w:rsidP="006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92" w:rsidRDefault="00DA366A" w:rsidP="00DA36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0F92" w:rsidRDefault="009C0F92" w:rsidP="006F0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F92" w:rsidRDefault="002A5761" w:rsidP="00B5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района                                                                       </w:t>
      </w:r>
      <w:r w:rsidR="00B502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И.В.Данилин</w:t>
      </w:r>
    </w:p>
    <w:p w:rsidR="00AD672C" w:rsidRDefault="00AD672C" w:rsidP="00B5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72C" w:rsidRDefault="00AD672C" w:rsidP="00B5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473" w:rsidRDefault="00EA5473" w:rsidP="00AD6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73" w:rsidRDefault="00EA5473" w:rsidP="00AD6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473" w:rsidRDefault="00EA5473" w:rsidP="00AD6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473" w:rsidSect="00D209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59"/>
    <w:rsid w:val="000D2F66"/>
    <w:rsid w:val="000E21A7"/>
    <w:rsid w:val="00107FDD"/>
    <w:rsid w:val="001231E7"/>
    <w:rsid w:val="00141E67"/>
    <w:rsid w:val="00171C6A"/>
    <w:rsid w:val="001836FF"/>
    <w:rsid w:val="001978EA"/>
    <w:rsid w:val="001F2B59"/>
    <w:rsid w:val="002A5761"/>
    <w:rsid w:val="0041231D"/>
    <w:rsid w:val="00427360"/>
    <w:rsid w:val="004874F9"/>
    <w:rsid w:val="004A0E8E"/>
    <w:rsid w:val="00522A45"/>
    <w:rsid w:val="00542879"/>
    <w:rsid w:val="00582EF4"/>
    <w:rsid w:val="00584405"/>
    <w:rsid w:val="00613577"/>
    <w:rsid w:val="006D074C"/>
    <w:rsid w:val="006D0F36"/>
    <w:rsid w:val="006F057A"/>
    <w:rsid w:val="00741251"/>
    <w:rsid w:val="00754236"/>
    <w:rsid w:val="00755A65"/>
    <w:rsid w:val="00824B97"/>
    <w:rsid w:val="00833C2E"/>
    <w:rsid w:val="00834AC5"/>
    <w:rsid w:val="00857EC9"/>
    <w:rsid w:val="00913D6D"/>
    <w:rsid w:val="009C0F92"/>
    <w:rsid w:val="009E7809"/>
    <w:rsid w:val="00A94116"/>
    <w:rsid w:val="00AA460F"/>
    <w:rsid w:val="00AB48B5"/>
    <w:rsid w:val="00AD672C"/>
    <w:rsid w:val="00B17F89"/>
    <w:rsid w:val="00B5023A"/>
    <w:rsid w:val="00B86866"/>
    <w:rsid w:val="00CA2121"/>
    <w:rsid w:val="00CC5F65"/>
    <w:rsid w:val="00CD7A1F"/>
    <w:rsid w:val="00D20959"/>
    <w:rsid w:val="00D37162"/>
    <w:rsid w:val="00D779C9"/>
    <w:rsid w:val="00D94D76"/>
    <w:rsid w:val="00DA366A"/>
    <w:rsid w:val="00DB2547"/>
    <w:rsid w:val="00DC40E4"/>
    <w:rsid w:val="00EA5473"/>
    <w:rsid w:val="00ED1263"/>
    <w:rsid w:val="00F07938"/>
    <w:rsid w:val="00F3712B"/>
    <w:rsid w:val="00F4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74</cp:revision>
  <dcterms:created xsi:type="dcterms:W3CDTF">2016-11-25T02:34:00Z</dcterms:created>
  <dcterms:modified xsi:type="dcterms:W3CDTF">2016-12-20T04:42:00Z</dcterms:modified>
</cp:coreProperties>
</file>